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3F9" w:rsidRDefault="00ED23F9" w:rsidP="00ED23F9">
      <w:pPr>
        <w:spacing w:line="560" w:lineRule="exact"/>
        <w:jc w:val="center"/>
        <w:rPr>
          <w:rFonts w:ascii="方正小标宋简体" w:eastAsia="方正小标宋简体" w:hAnsi="宋体" w:cs="宋体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湖北省高等学校名师工作室综合情况一览表</w:t>
      </w:r>
    </w:p>
    <w:p w:rsidR="00ED23F9" w:rsidRDefault="00ED23F9" w:rsidP="00ED23F9">
      <w:pPr>
        <w:spacing w:line="560" w:lineRule="exact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推荐学校（公章）：                                                                                            年    月    日</w:t>
      </w:r>
    </w:p>
    <w:tbl>
      <w:tblPr>
        <w:tblW w:w="14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3"/>
        <w:gridCol w:w="865"/>
        <w:gridCol w:w="653"/>
        <w:gridCol w:w="796"/>
        <w:gridCol w:w="719"/>
        <w:gridCol w:w="824"/>
        <w:gridCol w:w="240"/>
        <w:gridCol w:w="718"/>
        <w:gridCol w:w="439"/>
        <w:gridCol w:w="100"/>
        <w:gridCol w:w="718"/>
        <w:gridCol w:w="697"/>
        <w:gridCol w:w="103"/>
        <w:gridCol w:w="996"/>
        <w:gridCol w:w="1016"/>
        <w:gridCol w:w="404"/>
        <w:gridCol w:w="2056"/>
        <w:gridCol w:w="2041"/>
      </w:tblGrid>
      <w:tr w:rsidR="00ED23F9" w:rsidTr="005D687F">
        <w:trPr>
          <w:trHeight w:val="989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学校全称</w:t>
            </w: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办学性质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层次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申报学科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学校地址</w:t>
            </w:r>
          </w:p>
        </w:tc>
        <w:tc>
          <w:tcPr>
            <w:tcW w:w="4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ED23F9" w:rsidTr="005D687F">
        <w:trPr>
          <w:trHeight w:val="989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主持人</w:t>
            </w:r>
          </w:p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姓名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性别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出生年月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教龄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政治面貌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党政</w:t>
            </w:r>
          </w:p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职务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专业技术职务及</w:t>
            </w:r>
          </w:p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任职时间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ED23F9" w:rsidTr="005D687F">
        <w:trPr>
          <w:trHeight w:val="984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何时何校</w:t>
            </w:r>
          </w:p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毕业</w:t>
            </w:r>
          </w:p>
        </w:tc>
        <w:tc>
          <w:tcPr>
            <w:tcW w:w="53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职后进修学历及学位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参加工作时间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ED23F9" w:rsidTr="005D687F">
        <w:trPr>
          <w:cantSplit/>
          <w:trHeight w:val="560"/>
        </w:trPr>
        <w:tc>
          <w:tcPr>
            <w:tcW w:w="42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主持人主要荣誉称号及社会兼职情况</w:t>
            </w:r>
          </w:p>
        </w:tc>
        <w:tc>
          <w:tcPr>
            <w:tcW w:w="585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主持人近五年年均完成</w:t>
            </w:r>
          </w:p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教学工作量（课时）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</w:tr>
      <w:tr w:rsidR="00ED23F9" w:rsidTr="005D687F">
        <w:trPr>
          <w:cantSplit/>
          <w:trHeight w:val="528"/>
        </w:trPr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承担重要教学改革项目情况</w:t>
            </w:r>
          </w:p>
        </w:tc>
        <w:tc>
          <w:tcPr>
            <w:tcW w:w="3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项目名称</w:t>
            </w:r>
          </w:p>
        </w:tc>
        <w:tc>
          <w:tcPr>
            <w:tcW w:w="2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项目来源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经费（万元）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承担的具体任务及排序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起止日期</w:t>
            </w:r>
          </w:p>
        </w:tc>
      </w:tr>
      <w:tr w:rsidR="00ED23F9" w:rsidTr="005D687F">
        <w:trPr>
          <w:cantSplit/>
          <w:trHeight w:val="528"/>
        </w:trPr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ED23F9" w:rsidTr="005D687F">
        <w:trPr>
          <w:cantSplit/>
          <w:trHeight w:val="528"/>
        </w:trPr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ED23F9" w:rsidTr="005D687F">
        <w:trPr>
          <w:cantSplit/>
          <w:trHeight w:val="528"/>
        </w:trPr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ED23F9" w:rsidTr="005D687F">
        <w:trPr>
          <w:cantSplit/>
          <w:trHeight w:val="528"/>
        </w:trPr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ED23F9" w:rsidTr="005D687F">
        <w:trPr>
          <w:cantSplit/>
          <w:trHeight w:val="480"/>
        </w:trPr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主要教学研究论文、专著及主编或参与编写的教材</w:t>
            </w:r>
          </w:p>
        </w:tc>
        <w:tc>
          <w:tcPr>
            <w:tcW w:w="3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论文题目、专著名称/教材名称</w:t>
            </w:r>
          </w:p>
        </w:tc>
        <w:tc>
          <w:tcPr>
            <w:tcW w:w="2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本人承担的任务</w:t>
            </w:r>
          </w:p>
        </w:tc>
        <w:tc>
          <w:tcPr>
            <w:tcW w:w="4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名称、卷次/出版社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时 间</w:t>
            </w:r>
          </w:p>
        </w:tc>
      </w:tr>
      <w:tr w:rsidR="00ED23F9" w:rsidTr="005D687F">
        <w:trPr>
          <w:cantSplit/>
          <w:trHeight w:val="480"/>
        </w:trPr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ED23F9" w:rsidTr="005D687F">
        <w:trPr>
          <w:cantSplit/>
          <w:trHeight w:val="480"/>
        </w:trPr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ED23F9" w:rsidTr="005D687F">
        <w:trPr>
          <w:cantSplit/>
          <w:trHeight w:val="480"/>
        </w:trPr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ED23F9" w:rsidTr="005D687F">
        <w:trPr>
          <w:cantSplit/>
          <w:trHeight w:val="480"/>
        </w:trPr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ED23F9" w:rsidTr="005D687F">
        <w:trPr>
          <w:cantSplit/>
          <w:trHeight w:val="480"/>
        </w:trPr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ED23F9" w:rsidTr="005D687F">
        <w:trPr>
          <w:cantSplit/>
          <w:trHeight w:val="480"/>
        </w:trPr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0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ED23F9" w:rsidTr="005D687F">
        <w:trPr>
          <w:cantSplit/>
          <w:trHeight w:val="1282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何时何地</w:t>
            </w:r>
          </w:p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受何奖励</w:t>
            </w:r>
          </w:p>
        </w:tc>
        <w:tc>
          <w:tcPr>
            <w:tcW w:w="133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ED23F9" w:rsidTr="005D687F">
        <w:trPr>
          <w:trHeight w:val="1329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教学获奖、成果推广应用及同行评价情况</w:t>
            </w:r>
          </w:p>
        </w:tc>
        <w:tc>
          <w:tcPr>
            <w:tcW w:w="133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ED23F9" w:rsidTr="005D687F">
        <w:trPr>
          <w:trHeight w:val="1800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实际教学效果</w:t>
            </w:r>
          </w:p>
        </w:tc>
        <w:tc>
          <w:tcPr>
            <w:tcW w:w="133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ED23F9" w:rsidTr="005D687F">
        <w:trPr>
          <w:cantSplit/>
          <w:trHeight w:val="1396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指导、培养青年教师情况</w:t>
            </w:r>
          </w:p>
        </w:tc>
        <w:tc>
          <w:tcPr>
            <w:tcW w:w="133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ED23F9" w:rsidTr="005D687F">
        <w:trPr>
          <w:cantSplit/>
          <w:trHeight w:val="2276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lastRenderedPageBreak/>
              <w:t>工作室师资队伍结构情况</w:t>
            </w:r>
          </w:p>
        </w:tc>
        <w:tc>
          <w:tcPr>
            <w:tcW w:w="133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1、教师总数：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人。</w:t>
            </w:r>
          </w:p>
          <w:p w:rsidR="00ED23F9" w:rsidRDefault="00ED23F9" w:rsidP="005D687F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2、教师队伍结构：</w:t>
            </w:r>
          </w:p>
          <w:p w:rsidR="00ED23F9" w:rsidRDefault="00ED23F9" w:rsidP="005D687F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（1）教授：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%；副教授：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%；讲师：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%；助教：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%；其他：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%；</w:t>
            </w:r>
          </w:p>
          <w:p w:rsidR="00ED23F9" w:rsidRDefault="00ED23F9" w:rsidP="005D687F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（2）博士：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%；硕士：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%；本科：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%； </w:t>
            </w:r>
          </w:p>
          <w:p w:rsidR="00ED23F9" w:rsidRDefault="00ED23F9" w:rsidP="005D687F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（3）50岁以上：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%；36-49岁：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%；35岁以下：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%；</w:t>
            </w:r>
          </w:p>
          <w:p w:rsidR="00ED23F9" w:rsidRDefault="00ED23F9" w:rsidP="005D687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（4）具有校外学历：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%；具有海外学历：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%。</w:t>
            </w:r>
          </w:p>
        </w:tc>
      </w:tr>
      <w:tr w:rsidR="00ED23F9" w:rsidTr="005D687F">
        <w:trPr>
          <w:cantSplit/>
          <w:trHeight w:val="2625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36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总体目标和实施思路（含三年的目标任务、研究课题、工作规划、主要措施等内容）</w:t>
            </w:r>
          </w:p>
        </w:tc>
        <w:tc>
          <w:tcPr>
            <w:tcW w:w="133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F9" w:rsidRDefault="00ED23F9" w:rsidP="005D687F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ED23F9" w:rsidRDefault="00ED23F9" w:rsidP="005D687F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ED23F9" w:rsidRDefault="00ED23F9" w:rsidP="005D687F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ED23F9" w:rsidRDefault="00ED23F9" w:rsidP="005D687F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ED23F9" w:rsidRDefault="00ED23F9" w:rsidP="005D687F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ED23F9" w:rsidRDefault="00ED23F9" w:rsidP="005D687F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ED23F9" w:rsidRDefault="00ED23F9" w:rsidP="005D687F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ED23F9" w:rsidRDefault="00ED23F9" w:rsidP="005D687F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ED23F9" w:rsidRDefault="00ED23F9" w:rsidP="005D687F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ED23F9" w:rsidRDefault="00ED23F9" w:rsidP="005D687F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ED23F9" w:rsidRDefault="00ED23F9" w:rsidP="005D687F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ED23F9" w:rsidRDefault="00ED23F9" w:rsidP="005D687F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ED23F9" w:rsidRDefault="00ED23F9" w:rsidP="005D687F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ED23F9" w:rsidRDefault="00ED23F9" w:rsidP="005D687F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ED23F9" w:rsidRDefault="00ED23F9" w:rsidP="005D687F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ED23F9" w:rsidRDefault="00ED23F9" w:rsidP="005D687F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ED23F9" w:rsidRDefault="00ED23F9" w:rsidP="005D687F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ED23F9" w:rsidRDefault="00ED23F9" w:rsidP="005D687F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ED23F9" w:rsidRDefault="00ED23F9" w:rsidP="00ED23F9">
      <w:pPr>
        <w:shd w:val="clear" w:color="auto" w:fill="FFFFFF"/>
        <w:jc w:val="left"/>
        <w:rPr>
          <w:rFonts w:ascii="Calibri" w:eastAsia="宋体" w:hAnsi="Calibri" w:cs="Times New Roman"/>
          <w:szCs w:val="21"/>
        </w:rPr>
      </w:pPr>
    </w:p>
    <w:p w:rsidR="009A7EBE" w:rsidRPr="00ED23F9" w:rsidRDefault="007D4E8B"/>
    <w:sectPr w:rsidR="009A7EBE" w:rsidRPr="00ED23F9" w:rsidSect="007D4E8B">
      <w:pgSz w:w="16839" w:h="23814" w:code="8"/>
      <w:pgMar w:top="85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E8B" w:rsidRDefault="007D4E8B" w:rsidP="007D4E8B">
      <w:r>
        <w:separator/>
      </w:r>
    </w:p>
  </w:endnote>
  <w:endnote w:type="continuationSeparator" w:id="0">
    <w:p w:rsidR="007D4E8B" w:rsidRDefault="007D4E8B" w:rsidP="007D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E8B" w:rsidRDefault="007D4E8B" w:rsidP="007D4E8B">
      <w:r>
        <w:separator/>
      </w:r>
    </w:p>
  </w:footnote>
  <w:footnote w:type="continuationSeparator" w:id="0">
    <w:p w:rsidR="007D4E8B" w:rsidRDefault="007D4E8B" w:rsidP="007D4E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3F9"/>
    <w:rsid w:val="004D7DBF"/>
    <w:rsid w:val="007D4E8B"/>
    <w:rsid w:val="00A75FDE"/>
    <w:rsid w:val="00BD5EAE"/>
    <w:rsid w:val="00D63A86"/>
    <w:rsid w:val="00E44AE5"/>
    <w:rsid w:val="00ED2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3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4E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4E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4E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4E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zp881030</dc:creator>
  <cp:lastModifiedBy>liu</cp:lastModifiedBy>
  <cp:revision>2</cp:revision>
  <dcterms:created xsi:type="dcterms:W3CDTF">2018-08-23T08:20:00Z</dcterms:created>
  <dcterms:modified xsi:type="dcterms:W3CDTF">2018-08-24T02:49:00Z</dcterms:modified>
</cp:coreProperties>
</file>